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57" w:type="dxa"/>
        <w:tblInd w:w="-1152" w:type="dxa"/>
        <w:tblLook w:val="04A0"/>
      </w:tblPr>
      <w:tblGrid>
        <w:gridCol w:w="818"/>
        <w:gridCol w:w="680"/>
        <w:gridCol w:w="684"/>
        <w:gridCol w:w="641"/>
        <w:gridCol w:w="917"/>
        <w:gridCol w:w="784"/>
        <w:gridCol w:w="3617"/>
        <w:gridCol w:w="1398"/>
        <w:gridCol w:w="1398"/>
        <w:gridCol w:w="820"/>
      </w:tblGrid>
      <w:tr w:rsidR="0052705C" w:rsidRPr="0052705C" w:rsidTr="0052705C">
        <w:trPr>
          <w:trHeight w:val="315"/>
        </w:trPr>
        <w:tc>
          <w:tcPr>
            <w:tcW w:w="11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Извршење буџета за 2016.годину закључно са 31.12.2016.</w:t>
            </w:r>
          </w:p>
        </w:tc>
      </w:tr>
      <w:tr w:rsidR="0052705C" w:rsidRPr="0052705C" w:rsidTr="0052705C">
        <w:trPr>
          <w:trHeight w:val="315"/>
        </w:trPr>
        <w:tc>
          <w:tcPr>
            <w:tcW w:w="11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ПОВЕРЕНИК ЗА ИНФОРМАЦИЈЕ ОД ЈАВНОГ ЗНАЧАЈА</w:t>
            </w:r>
          </w:p>
        </w:tc>
      </w:tr>
      <w:tr w:rsidR="0052705C" w:rsidRPr="0052705C" w:rsidTr="0052705C">
        <w:trPr>
          <w:trHeight w:val="315"/>
        </w:trPr>
        <w:tc>
          <w:tcPr>
            <w:tcW w:w="11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 ЗАШТИТУ ПОДАТАКА О ЛИЧНОСТИ</w:t>
            </w:r>
          </w:p>
        </w:tc>
      </w:tr>
      <w:tr w:rsidR="0052705C" w:rsidRPr="0052705C" w:rsidTr="0052705C">
        <w:trPr>
          <w:trHeight w:val="13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2705C" w:rsidRPr="0052705C" w:rsidTr="0052705C">
        <w:trPr>
          <w:trHeight w:val="4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Конто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Реализовано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52705C" w:rsidRPr="0052705C" w:rsidTr="0052705C">
        <w:trPr>
          <w:trHeight w:val="10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81,239,485.14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4,034,265.43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411115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5,252,794.61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1,001,085.10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13,893,319.24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411119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364,734.20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411151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411: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118,500,000.00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105,785,683.72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89.27</w:t>
            </w:r>
          </w:p>
        </w:tc>
      </w:tr>
      <w:tr w:rsidR="0052705C" w:rsidRPr="0052705C" w:rsidTr="0052705C">
        <w:trPr>
          <w:trHeight w:val="12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12,692,853.79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412211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5,447,349.50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412311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793,303.47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412: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21,320,000.00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18,933,506.76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88.81</w:t>
            </w:r>
          </w:p>
        </w:tc>
      </w:tr>
      <w:tr w:rsidR="0052705C" w:rsidRPr="0052705C" w:rsidTr="0052705C">
        <w:trPr>
          <w:trHeight w:val="1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413142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396,000.00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413161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413: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396,000.00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99.00</w:t>
            </w:r>
          </w:p>
        </w:tc>
      </w:tr>
      <w:tr w:rsidR="0052705C" w:rsidRPr="0052705C" w:rsidTr="0052705C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14,881.64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414121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68,890.87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414314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174,757.24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414411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150,760.00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414419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153,541.00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414: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562,830.75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56.28</w:t>
            </w:r>
          </w:p>
        </w:tc>
      </w:tr>
      <w:tr w:rsidR="0052705C" w:rsidRPr="0052705C" w:rsidTr="0052705C">
        <w:trPr>
          <w:trHeight w:val="1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415112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2,347,890.88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415: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2,347,890.88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78.26</w:t>
            </w:r>
          </w:p>
        </w:tc>
      </w:tr>
      <w:tr w:rsidR="0052705C" w:rsidRPr="0052705C" w:rsidTr="0052705C">
        <w:trPr>
          <w:trHeight w:val="18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416111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186,380.69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416: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186,380.69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93.19</w:t>
            </w:r>
          </w:p>
        </w:tc>
      </w:tr>
      <w:tr w:rsidR="0052705C" w:rsidRPr="0052705C" w:rsidTr="0052705C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421121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20,312.00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515,398.31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1,104,133.88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421414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852,721.15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421422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21,448.26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184,531.90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421513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20,545.01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40,848.00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421522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32,640.00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421619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421622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421: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2,792,578.51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69.81</w:t>
            </w:r>
          </w:p>
        </w:tc>
      </w:tr>
      <w:tr w:rsidR="0052705C" w:rsidRPr="0052705C" w:rsidTr="0052705C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15,096.00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422192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422199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325,026.02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666,483.00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1,026,136.41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422293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422299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29,633.16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422392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422399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422: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4,100,000.00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2,062,374.59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50.30</w:t>
            </w:r>
          </w:p>
        </w:tc>
      </w:tr>
      <w:tr w:rsidR="0052705C" w:rsidRPr="0052705C" w:rsidTr="0052705C">
        <w:trPr>
          <w:trHeight w:val="1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436,129.20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423191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447,790.68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220,320.00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4,596,000.00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423291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230,126.40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423322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207,281.74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423391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45,000.00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423399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423413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175,505.00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423419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233,560.00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67,650.00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423432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40,540.50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423439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423449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410,646.00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423599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926,545.08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423621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779,187.00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423711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296,740.00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423712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7,710.97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423911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26,692.00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423: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9,154,000.00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9,147,424.57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99.93</w:t>
            </w:r>
          </w:p>
        </w:tc>
      </w:tr>
      <w:tr w:rsidR="0052705C" w:rsidRPr="0052705C" w:rsidTr="0052705C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69,840.00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425119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425219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388,668.38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2,400.00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642,246.00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425229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104,269.20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425: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1,600,000.00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1,207,423.58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75.46</w:t>
            </w:r>
          </w:p>
        </w:tc>
      </w:tr>
      <w:tr w:rsidR="0052705C" w:rsidRPr="0052705C" w:rsidTr="0052705C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54,197.73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12,000.00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426191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361,925.00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426311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480,082.00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426312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426411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1,600,000.00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426491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467,562.71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426621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Материјали за културу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426821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Храна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426822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Пиће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426919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426: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2,975,767.44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90.17</w:t>
            </w:r>
          </w:p>
        </w:tc>
      </w:tr>
      <w:tr w:rsidR="0052705C" w:rsidRPr="0052705C" w:rsidTr="0052705C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482131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273,636.00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482211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482231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482311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Републичке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482331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4,670.00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482: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278,306.00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50.60</w:t>
            </w:r>
          </w:p>
        </w:tc>
      </w:tr>
      <w:tr w:rsidR="0052705C" w:rsidRPr="0052705C" w:rsidTr="0052705C">
        <w:trPr>
          <w:trHeight w:val="1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34" w:type="dxa"/>
            <w:gridSpan w:val="6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483: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Новчане казне и пенали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52705C" w:rsidRPr="0052705C" w:rsidTr="0052705C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4,008,000.00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3,049,398.00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512223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512232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191,520.00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512233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278,574.00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512241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281,022.00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512242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512251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512: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8,365,000.00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7,808,514.00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93.35</w:t>
            </w:r>
          </w:p>
        </w:tc>
      </w:tr>
      <w:tr w:rsidR="0052705C" w:rsidRPr="0052705C" w:rsidTr="0052705C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515192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149,571.36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515: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149,571.36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99.71</w:t>
            </w:r>
          </w:p>
        </w:tc>
      </w:tr>
      <w:tr w:rsidR="0052705C" w:rsidRPr="0052705C" w:rsidTr="0052705C">
        <w:trPr>
          <w:trHeight w:val="13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175,639,000.00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154,634,252.85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88.04</w:t>
            </w:r>
          </w:p>
        </w:tc>
      </w:tr>
      <w:tr w:rsidR="0052705C" w:rsidRPr="0052705C" w:rsidTr="0052705C">
        <w:trPr>
          <w:trHeight w:val="105"/>
        </w:trPr>
        <w:tc>
          <w:tcPr>
            <w:tcW w:w="818" w:type="dxa"/>
            <w:tcBorders>
              <w:top w:val="single" w:sz="8" w:space="0" w:color="C0C0C0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422131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132,331.68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191,337.13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422: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323,668.81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43.16</w:t>
            </w:r>
          </w:p>
        </w:tc>
      </w:tr>
      <w:tr w:rsidR="0052705C" w:rsidRPr="0052705C" w:rsidTr="0052705C">
        <w:trPr>
          <w:trHeight w:val="10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234,240.00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2,467,247.56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423599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10,984,858.98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423621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477,746.26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423911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423: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14,255,000.00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14,164,092.80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99.36</w:t>
            </w:r>
          </w:p>
        </w:tc>
      </w:tr>
      <w:tr w:rsidR="0052705C" w:rsidRPr="0052705C" w:rsidTr="0052705C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426: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58,000.00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УКУПНО 15: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15,063,000.00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14,487,761.61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96.18</w:t>
            </w:r>
          </w:p>
        </w:tc>
      </w:tr>
      <w:tr w:rsidR="0052705C" w:rsidRPr="0052705C" w:rsidTr="0052705C">
        <w:trPr>
          <w:trHeight w:val="105"/>
        </w:trPr>
        <w:tc>
          <w:tcPr>
            <w:tcW w:w="818" w:type="dxa"/>
            <w:tcBorders>
              <w:top w:val="single" w:sz="8" w:space="0" w:color="C0C0C0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422231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422: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52705C" w:rsidRPr="0052705C" w:rsidTr="0052705C">
        <w:trPr>
          <w:trHeight w:val="10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423311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423599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423621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423911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423: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52705C" w:rsidRPr="0052705C" w:rsidTr="0052705C">
        <w:trPr>
          <w:trHeight w:val="1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426111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52705C" w:rsidRPr="0052705C" w:rsidTr="0052705C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Укупно 426: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</w:t>
            </w:r>
          </w:p>
        </w:tc>
      </w:tr>
      <w:tr w:rsidR="0052705C" w:rsidRPr="0052705C" w:rsidTr="0052705C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7"/>
                <w:szCs w:val="17"/>
              </w:rPr>
              <w:t>УКУПНО 05: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3,000.00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0.00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0066CC"/>
                <w:sz w:val="17"/>
                <w:szCs w:val="17"/>
              </w:rPr>
              <w:t>0.00</w:t>
            </w:r>
          </w:p>
        </w:tc>
      </w:tr>
      <w:tr w:rsidR="0052705C" w:rsidRPr="0052705C" w:rsidTr="0052705C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  <w:t>190,705,000.00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C0C0C0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  <w:t>169,122,014.46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705C" w:rsidRPr="0052705C" w:rsidRDefault="0052705C" w:rsidP="005270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</w:pPr>
            <w:r w:rsidRPr="0052705C">
              <w:rPr>
                <w:rFonts w:ascii="Arial" w:eastAsia="Times New Roman" w:hAnsi="Arial" w:cs="Arial"/>
                <w:b/>
                <w:bCs/>
                <w:color w:val="7030A0"/>
                <w:sz w:val="17"/>
                <w:szCs w:val="17"/>
              </w:rPr>
              <w:t>88.68</w:t>
            </w:r>
          </w:p>
        </w:tc>
      </w:tr>
    </w:tbl>
    <w:p w:rsidR="001820AA" w:rsidRPr="00331030" w:rsidRDefault="001820AA" w:rsidP="000273EB"/>
    <w:sectPr w:rsidR="001820AA" w:rsidRPr="00331030" w:rsidSect="00A438CD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3CD" w:rsidRDefault="00BB23CD" w:rsidP="00AC747F">
      <w:pPr>
        <w:spacing w:after="0" w:line="240" w:lineRule="auto"/>
      </w:pPr>
      <w:r>
        <w:separator/>
      </w:r>
    </w:p>
  </w:endnote>
  <w:endnote w:type="continuationSeparator" w:id="1">
    <w:p w:rsidR="00BB23CD" w:rsidRDefault="00BB23CD" w:rsidP="00AC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3CD" w:rsidRDefault="00BB23CD" w:rsidP="00AC747F">
      <w:pPr>
        <w:spacing w:after="0" w:line="240" w:lineRule="auto"/>
      </w:pPr>
      <w:r>
        <w:separator/>
      </w:r>
    </w:p>
  </w:footnote>
  <w:footnote w:type="continuationSeparator" w:id="1">
    <w:p w:rsidR="00BB23CD" w:rsidRDefault="00BB23CD" w:rsidP="00AC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47F"/>
    <w:rsid w:val="00002CA2"/>
    <w:rsid w:val="00004C34"/>
    <w:rsid w:val="00006F7D"/>
    <w:rsid w:val="00011FFA"/>
    <w:rsid w:val="000139C1"/>
    <w:rsid w:val="00020430"/>
    <w:rsid w:val="000273EB"/>
    <w:rsid w:val="00043678"/>
    <w:rsid w:val="00045C10"/>
    <w:rsid w:val="00046BE7"/>
    <w:rsid w:val="000554DC"/>
    <w:rsid w:val="0005553F"/>
    <w:rsid w:val="00064123"/>
    <w:rsid w:val="0006690F"/>
    <w:rsid w:val="00082881"/>
    <w:rsid w:val="00090ACB"/>
    <w:rsid w:val="00091215"/>
    <w:rsid w:val="000920D4"/>
    <w:rsid w:val="00094CA9"/>
    <w:rsid w:val="000971D9"/>
    <w:rsid w:val="000A3217"/>
    <w:rsid w:val="000A3B70"/>
    <w:rsid w:val="000B3762"/>
    <w:rsid w:val="000C51A5"/>
    <w:rsid w:val="000D3F35"/>
    <w:rsid w:val="000D5AD5"/>
    <w:rsid w:val="000D5FDB"/>
    <w:rsid w:val="000D701F"/>
    <w:rsid w:val="000F4123"/>
    <w:rsid w:val="0010115B"/>
    <w:rsid w:val="001021F1"/>
    <w:rsid w:val="00107961"/>
    <w:rsid w:val="00111BB0"/>
    <w:rsid w:val="0011200F"/>
    <w:rsid w:val="0012499E"/>
    <w:rsid w:val="00137507"/>
    <w:rsid w:val="001634BC"/>
    <w:rsid w:val="001820AA"/>
    <w:rsid w:val="00187463"/>
    <w:rsid w:val="00197627"/>
    <w:rsid w:val="001B1646"/>
    <w:rsid w:val="001B5BB5"/>
    <w:rsid w:val="001B6823"/>
    <w:rsid w:val="001C63CB"/>
    <w:rsid w:val="001D145A"/>
    <w:rsid w:val="001D2D27"/>
    <w:rsid w:val="001E4D26"/>
    <w:rsid w:val="00203830"/>
    <w:rsid w:val="00212CC8"/>
    <w:rsid w:val="002201CF"/>
    <w:rsid w:val="002214CC"/>
    <w:rsid w:val="00223021"/>
    <w:rsid w:val="00224E05"/>
    <w:rsid w:val="00241116"/>
    <w:rsid w:val="00246C56"/>
    <w:rsid w:val="00262361"/>
    <w:rsid w:val="00265AFC"/>
    <w:rsid w:val="002922CB"/>
    <w:rsid w:val="002B624F"/>
    <w:rsid w:val="002D7573"/>
    <w:rsid w:val="002D7C0A"/>
    <w:rsid w:val="002D7EE7"/>
    <w:rsid w:val="002E2CB6"/>
    <w:rsid w:val="002F4FA6"/>
    <w:rsid w:val="003156B8"/>
    <w:rsid w:val="003222BD"/>
    <w:rsid w:val="00325213"/>
    <w:rsid w:val="00326C73"/>
    <w:rsid w:val="00331030"/>
    <w:rsid w:val="00332D28"/>
    <w:rsid w:val="003331AE"/>
    <w:rsid w:val="00343313"/>
    <w:rsid w:val="00344CF7"/>
    <w:rsid w:val="00355DB2"/>
    <w:rsid w:val="003634BF"/>
    <w:rsid w:val="00365DD0"/>
    <w:rsid w:val="00366907"/>
    <w:rsid w:val="00366BA3"/>
    <w:rsid w:val="00367A7A"/>
    <w:rsid w:val="00381D54"/>
    <w:rsid w:val="00390EEF"/>
    <w:rsid w:val="00393CD9"/>
    <w:rsid w:val="003C3BB7"/>
    <w:rsid w:val="003C4440"/>
    <w:rsid w:val="003D2063"/>
    <w:rsid w:val="003E3013"/>
    <w:rsid w:val="003F67E9"/>
    <w:rsid w:val="003F69B8"/>
    <w:rsid w:val="00412F04"/>
    <w:rsid w:val="004212EA"/>
    <w:rsid w:val="00424E9F"/>
    <w:rsid w:val="0042533D"/>
    <w:rsid w:val="004319E3"/>
    <w:rsid w:val="00432501"/>
    <w:rsid w:val="00442F25"/>
    <w:rsid w:val="00446FF1"/>
    <w:rsid w:val="00447168"/>
    <w:rsid w:val="0044748A"/>
    <w:rsid w:val="004478E2"/>
    <w:rsid w:val="00450DEF"/>
    <w:rsid w:val="00454EC1"/>
    <w:rsid w:val="0047354A"/>
    <w:rsid w:val="00473FF2"/>
    <w:rsid w:val="004800EC"/>
    <w:rsid w:val="004B5FE5"/>
    <w:rsid w:val="004B7746"/>
    <w:rsid w:val="004D4AF8"/>
    <w:rsid w:val="004E2FF6"/>
    <w:rsid w:val="004E6DD0"/>
    <w:rsid w:val="004F03DF"/>
    <w:rsid w:val="004F0AD8"/>
    <w:rsid w:val="005106D0"/>
    <w:rsid w:val="00510750"/>
    <w:rsid w:val="00523DDD"/>
    <w:rsid w:val="0052705C"/>
    <w:rsid w:val="00535AA3"/>
    <w:rsid w:val="00541845"/>
    <w:rsid w:val="00544710"/>
    <w:rsid w:val="00545EF4"/>
    <w:rsid w:val="00567694"/>
    <w:rsid w:val="00571052"/>
    <w:rsid w:val="0057222F"/>
    <w:rsid w:val="005726BF"/>
    <w:rsid w:val="005A6A1B"/>
    <w:rsid w:val="005A754F"/>
    <w:rsid w:val="005B5B35"/>
    <w:rsid w:val="005B785D"/>
    <w:rsid w:val="005C245A"/>
    <w:rsid w:val="005C3B61"/>
    <w:rsid w:val="005C4BFD"/>
    <w:rsid w:val="005C559B"/>
    <w:rsid w:val="005C650B"/>
    <w:rsid w:val="005D7323"/>
    <w:rsid w:val="005D786C"/>
    <w:rsid w:val="005E4574"/>
    <w:rsid w:val="005F30FE"/>
    <w:rsid w:val="006008F7"/>
    <w:rsid w:val="00604D68"/>
    <w:rsid w:val="006058AA"/>
    <w:rsid w:val="00616DED"/>
    <w:rsid w:val="00620596"/>
    <w:rsid w:val="00626EBF"/>
    <w:rsid w:val="0063210D"/>
    <w:rsid w:val="00635439"/>
    <w:rsid w:val="0065009E"/>
    <w:rsid w:val="00653F95"/>
    <w:rsid w:val="006552E0"/>
    <w:rsid w:val="006647A4"/>
    <w:rsid w:val="006651D6"/>
    <w:rsid w:val="00670B90"/>
    <w:rsid w:val="006761DC"/>
    <w:rsid w:val="00680FBB"/>
    <w:rsid w:val="0069289F"/>
    <w:rsid w:val="006A66CA"/>
    <w:rsid w:val="006A6ECF"/>
    <w:rsid w:val="006C0528"/>
    <w:rsid w:val="006F0F78"/>
    <w:rsid w:val="006F3C2D"/>
    <w:rsid w:val="006F4D3D"/>
    <w:rsid w:val="00701C5B"/>
    <w:rsid w:val="0071039E"/>
    <w:rsid w:val="00710B7F"/>
    <w:rsid w:val="00717E9D"/>
    <w:rsid w:val="007202A1"/>
    <w:rsid w:val="00724512"/>
    <w:rsid w:val="007318C1"/>
    <w:rsid w:val="00734BA8"/>
    <w:rsid w:val="00736A6E"/>
    <w:rsid w:val="00756260"/>
    <w:rsid w:val="00762CAF"/>
    <w:rsid w:val="00774DC9"/>
    <w:rsid w:val="00785B08"/>
    <w:rsid w:val="0079384F"/>
    <w:rsid w:val="00797385"/>
    <w:rsid w:val="007C2D5B"/>
    <w:rsid w:val="007C7151"/>
    <w:rsid w:val="007E339E"/>
    <w:rsid w:val="007F2782"/>
    <w:rsid w:val="00800689"/>
    <w:rsid w:val="00806730"/>
    <w:rsid w:val="00810C05"/>
    <w:rsid w:val="008260F4"/>
    <w:rsid w:val="0082659F"/>
    <w:rsid w:val="00846C0B"/>
    <w:rsid w:val="008566D3"/>
    <w:rsid w:val="0085711C"/>
    <w:rsid w:val="008771A3"/>
    <w:rsid w:val="00881C37"/>
    <w:rsid w:val="00887A6A"/>
    <w:rsid w:val="00891096"/>
    <w:rsid w:val="008920EE"/>
    <w:rsid w:val="008941B4"/>
    <w:rsid w:val="008B3DC7"/>
    <w:rsid w:val="008B41D3"/>
    <w:rsid w:val="008B45DC"/>
    <w:rsid w:val="008B479C"/>
    <w:rsid w:val="008B74A5"/>
    <w:rsid w:val="008C223C"/>
    <w:rsid w:val="008C4CCA"/>
    <w:rsid w:val="008C5E74"/>
    <w:rsid w:val="008D3CD9"/>
    <w:rsid w:val="008E099A"/>
    <w:rsid w:val="008F3375"/>
    <w:rsid w:val="008F7F87"/>
    <w:rsid w:val="00905AC9"/>
    <w:rsid w:val="00906D39"/>
    <w:rsid w:val="00911120"/>
    <w:rsid w:val="009124E9"/>
    <w:rsid w:val="00912AB2"/>
    <w:rsid w:val="009172CD"/>
    <w:rsid w:val="00917EAD"/>
    <w:rsid w:val="00926CD0"/>
    <w:rsid w:val="009317F8"/>
    <w:rsid w:val="0093576B"/>
    <w:rsid w:val="00944540"/>
    <w:rsid w:val="00944AD3"/>
    <w:rsid w:val="00946CFD"/>
    <w:rsid w:val="00960609"/>
    <w:rsid w:val="00966C01"/>
    <w:rsid w:val="00971D0E"/>
    <w:rsid w:val="00976635"/>
    <w:rsid w:val="009803D7"/>
    <w:rsid w:val="00983949"/>
    <w:rsid w:val="00993F43"/>
    <w:rsid w:val="00994B45"/>
    <w:rsid w:val="009957F6"/>
    <w:rsid w:val="009A2EED"/>
    <w:rsid w:val="009A4816"/>
    <w:rsid w:val="009C48C4"/>
    <w:rsid w:val="009D095E"/>
    <w:rsid w:val="009D6192"/>
    <w:rsid w:val="009E5D08"/>
    <w:rsid w:val="00A0019E"/>
    <w:rsid w:val="00A01B6D"/>
    <w:rsid w:val="00A377B3"/>
    <w:rsid w:val="00A438CD"/>
    <w:rsid w:val="00A50A76"/>
    <w:rsid w:val="00A51FE1"/>
    <w:rsid w:val="00A52CFA"/>
    <w:rsid w:val="00A70EC5"/>
    <w:rsid w:val="00A7474D"/>
    <w:rsid w:val="00A7564B"/>
    <w:rsid w:val="00A75D73"/>
    <w:rsid w:val="00A80223"/>
    <w:rsid w:val="00A82315"/>
    <w:rsid w:val="00A826CE"/>
    <w:rsid w:val="00A93B7E"/>
    <w:rsid w:val="00AA5F54"/>
    <w:rsid w:val="00AB10D7"/>
    <w:rsid w:val="00AB2AF5"/>
    <w:rsid w:val="00AC0E86"/>
    <w:rsid w:val="00AC1E92"/>
    <w:rsid w:val="00AC227C"/>
    <w:rsid w:val="00AC2E57"/>
    <w:rsid w:val="00AC747F"/>
    <w:rsid w:val="00AE3113"/>
    <w:rsid w:val="00AE6680"/>
    <w:rsid w:val="00AF3C10"/>
    <w:rsid w:val="00B04578"/>
    <w:rsid w:val="00B0457A"/>
    <w:rsid w:val="00B070E8"/>
    <w:rsid w:val="00B1158B"/>
    <w:rsid w:val="00B15C56"/>
    <w:rsid w:val="00B72D5B"/>
    <w:rsid w:val="00B77B83"/>
    <w:rsid w:val="00B9025C"/>
    <w:rsid w:val="00BA7870"/>
    <w:rsid w:val="00BA7B11"/>
    <w:rsid w:val="00BB23CD"/>
    <w:rsid w:val="00BD3DC6"/>
    <w:rsid w:val="00BD768D"/>
    <w:rsid w:val="00BF0CC4"/>
    <w:rsid w:val="00BF325E"/>
    <w:rsid w:val="00C006CC"/>
    <w:rsid w:val="00C107D5"/>
    <w:rsid w:val="00C2545E"/>
    <w:rsid w:val="00C56155"/>
    <w:rsid w:val="00C80883"/>
    <w:rsid w:val="00C8324D"/>
    <w:rsid w:val="00C850A3"/>
    <w:rsid w:val="00C9517E"/>
    <w:rsid w:val="00CA08E7"/>
    <w:rsid w:val="00CA133B"/>
    <w:rsid w:val="00CA1CB5"/>
    <w:rsid w:val="00CC0BCA"/>
    <w:rsid w:val="00CE1427"/>
    <w:rsid w:val="00CE512E"/>
    <w:rsid w:val="00CF20F7"/>
    <w:rsid w:val="00CF3AAC"/>
    <w:rsid w:val="00D16E26"/>
    <w:rsid w:val="00D20C92"/>
    <w:rsid w:val="00D25DAB"/>
    <w:rsid w:val="00D341CB"/>
    <w:rsid w:val="00D75DCB"/>
    <w:rsid w:val="00D7636D"/>
    <w:rsid w:val="00D951FC"/>
    <w:rsid w:val="00D96AFD"/>
    <w:rsid w:val="00DA54AA"/>
    <w:rsid w:val="00DA790A"/>
    <w:rsid w:val="00DC3CC0"/>
    <w:rsid w:val="00DE09F1"/>
    <w:rsid w:val="00DE30C5"/>
    <w:rsid w:val="00DE782D"/>
    <w:rsid w:val="00DF108F"/>
    <w:rsid w:val="00E02D9A"/>
    <w:rsid w:val="00E05847"/>
    <w:rsid w:val="00E05B29"/>
    <w:rsid w:val="00E23ECE"/>
    <w:rsid w:val="00E46ABD"/>
    <w:rsid w:val="00E475CB"/>
    <w:rsid w:val="00E51072"/>
    <w:rsid w:val="00E5700C"/>
    <w:rsid w:val="00E60628"/>
    <w:rsid w:val="00E733D6"/>
    <w:rsid w:val="00E96ACE"/>
    <w:rsid w:val="00EA083A"/>
    <w:rsid w:val="00EA18C2"/>
    <w:rsid w:val="00EB7960"/>
    <w:rsid w:val="00EC5746"/>
    <w:rsid w:val="00EC7BAC"/>
    <w:rsid w:val="00EC7ECB"/>
    <w:rsid w:val="00ED79B2"/>
    <w:rsid w:val="00EF2D08"/>
    <w:rsid w:val="00F00712"/>
    <w:rsid w:val="00F14F24"/>
    <w:rsid w:val="00F2183D"/>
    <w:rsid w:val="00F26DF4"/>
    <w:rsid w:val="00F409E9"/>
    <w:rsid w:val="00F439A0"/>
    <w:rsid w:val="00F445FA"/>
    <w:rsid w:val="00F64105"/>
    <w:rsid w:val="00F66F1C"/>
    <w:rsid w:val="00F72ADA"/>
    <w:rsid w:val="00F85465"/>
    <w:rsid w:val="00F902B8"/>
    <w:rsid w:val="00F93CBA"/>
    <w:rsid w:val="00F95F83"/>
    <w:rsid w:val="00FA2BDA"/>
    <w:rsid w:val="00FA77B3"/>
    <w:rsid w:val="00FB1C66"/>
    <w:rsid w:val="00FC3A98"/>
    <w:rsid w:val="00FD222F"/>
    <w:rsid w:val="00FD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7F"/>
  </w:style>
  <w:style w:type="paragraph" w:styleId="Footer">
    <w:name w:val="footer"/>
    <w:basedOn w:val="Normal"/>
    <w:link w:val="FooterChar"/>
    <w:uiPriority w:val="99"/>
    <w:semiHidden/>
    <w:unhideWhenUsed/>
    <w:rsid w:val="00AC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47F"/>
  </w:style>
  <w:style w:type="character" w:styleId="Hyperlink">
    <w:name w:val="Hyperlink"/>
    <w:basedOn w:val="DefaultParagraphFont"/>
    <w:uiPriority w:val="99"/>
    <w:semiHidden/>
    <w:unhideWhenUsed/>
    <w:rsid w:val="004735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54A"/>
    <w:rPr>
      <w:color w:val="800080"/>
      <w:u w:val="single"/>
    </w:rPr>
  </w:style>
  <w:style w:type="paragraph" w:customStyle="1" w:styleId="xl77">
    <w:name w:val="xl77"/>
    <w:basedOn w:val="Normal"/>
    <w:rsid w:val="004735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47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735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735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4735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3">
    <w:name w:val="xl8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47354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6">
    <w:name w:val="xl86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7">
    <w:name w:val="xl87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89">
    <w:name w:val="xl89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90">
    <w:name w:val="xl90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1">
    <w:name w:val="xl91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95">
    <w:name w:val="xl9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8">
    <w:name w:val="xl98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8"/>
      <w:szCs w:val="18"/>
    </w:rPr>
  </w:style>
  <w:style w:type="paragraph" w:customStyle="1" w:styleId="xl102">
    <w:name w:val="xl102"/>
    <w:basedOn w:val="Normal"/>
    <w:rsid w:val="0047354A"/>
    <w:pP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8"/>
      <w:szCs w:val="18"/>
    </w:rPr>
  </w:style>
  <w:style w:type="paragraph" w:customStyle="1" w:styleId="xl103">
    <w:name w:val="xl103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8"/>
      <w:szCs w:val="18"/>
    </w:rPr>
  </w:style>
  <w:style w:type="paragraph" w:customStyle="1" w:styleId="xl104">
    <w:name w:val="xl104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05">
    <w:name w:val="xl105"/>
    <w:basedOn w:val="Normal"/>
    <w:rsid w:val="0047354A"/>
    <w:pPr>
      <w:pBdr>
        <w:top w:val="single" w:sz="8" w:space="0" w:color="F2F2F2"/>
        <w:left w:val="single" w:sz="8" w:space="0" w:color="F2F2F2"/>
        <w:bottom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106">
    <w:name w:val="xl106"/>
    <w:basedOn w:val="Normal"/>
    <w:rsid w:val="0047354A"/>
    <w:pPr>
      <w:pBdr>
        <w:top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107">
    <w:name w:val="xl107"/>
    <w:basedOn w:val="Normal"/>
    <w:rsid w:val="00BD768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08">
    <w:name w:val="xl108"/>
    <w:basedOn w:val="Normal"/>
    <w:rsid w:val="00BD768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09">
    <w:name w:val="xl109"/>
    <w:basedOn w:val="Normal"/>
    <w:rsid w:val="00BD76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rsid w:val="00BD768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Normal"/>
    <w:rsid w:val="00A75D73"/>
    <w:pPr>
      <w:pBdr>
        <w:top w:val="single" w:sz="8" w:space="0" w:color="F2F2F2"/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12">
    <w:name w:val="xl112"/>
    <w:basedOn w:val="Normal"/>
    <w:rsid w:val="00A75D73"/>
    <w:pPr>
      <w:pBdr>
        <w:top w:val="single" w:sz="8" w:space="0" w:color="F2F2F2"/>
        <w:left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3">
    <w:name w:val="xl113"/>
    <w:basedOn w:val="Normal"/>
    <w:rsid w:val="00A75D73"/>
    <w:pPr>
      <w:pBdr>
        <w:left w:val="single" w:sz="4" w:space="0" w:color="auto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4">
    <w:name w:val="xl114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15">
    <w:name w:val="xl115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16">
    <w:name w:val="xl116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17">
    <w:name w:val="xl117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18">
    <w:name w:val="xl118"/>
    <w:basedOn w:val="Normal"/>
    <w:rsid w:val="00A75D73"/>
    <w:pPr>
      <w:pBdr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19">
    <w:name w:val="xl119"/>
    <w:basedOn w:val="Normal"/>
    <w:rsid w:val="00A7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0">
    <w:name w:val="xl120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1">
    <w:name w:val="xl121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22">
    <w:name w:val="xl122"/>
    <w:basedOn w:val="Normal"/>
    <w:rsid w:val="00A75D7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3">
    <w:name w:val="xl123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4">
    <w:name w:val="xl124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0C0"/>
      <w:sz w:val="17"/>
      <w:szCs w:val="17"/>
    </w:rPr>
  </w:style>
  <w:style w:type="paragraph" w:customStyle="1" w:styleId="xl125">
    <w:name w:val="xl125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7"/>
      <w:szCs w:val="17"/>
    </w:rPr>
  </w:style>
  <w:style w:type="paragraph" w:customStyle="1" w:styleId="xl126">
    <w:name w:val="xl126"/>
    <w:basedOn w:val="Normal"/>
    <w:rsid w:val="00A75D73"/>
    <w:pPr>
      <w:pBdr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27">
    <w:name w:val="xl127"/>
    <w:basedOn w:val="Normal"/>
    <w:rsid w:val="00A75D73"/>
    <w:pPr>
      <w:pBdr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8">
    <w:name w:val="xl128"/>
    <w:basedOn w:val="Normal"/>
    <w:rsid w:val="00A75D73"/>
    <w:pPr>
      <w:pBdr>
        <w:left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29">
    <w:name w:val="xl129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30">
    <w:name w:val="xl130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7"/>
      <w:szCs w:val="17"/>
    </w:rPr>
  </w:style>
  <w:style w:type="paragraph" w:customStyle="1" w:styleId="xl131">
    <w:name w:val="xl131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2">
    <w:name w:val="xl132"/>
    <w:basedOn w:val="Normal"/>
    <w:rsid w:val="00A75D73"/>
    <w:pPr>
      <w:pBdr>
        <w:left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3">
    <w:name w:val="xl133"/>
    <w:basedOn w:val="Normal"/>
    <w:rsid w:val="00A75D73"/>
    <w:pPr>
      <w:pBdr>
        <w:left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paragraph" w:customStyle="1" w:styleId="xl134">
    <w:name w:val="xl134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5">
    <w:name w:val="xl135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xl136">
    <w:name w:val="xl136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7">
    <w:name w:val="xl137"/>
    <w:basedOn w:val="Normal"/>
    <w:rsid w:val="00A75D73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8">
    <w:name w:val="xl138"/>
    <w:basedOn w:val="Normal"/>
    <w:rsid w:val="00A75D73"/>
    <w:pPr>
      <w:pBdr>
        <w:top w:val="single" w:sz="4" w:space="0" w:color="auto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  <w:style w:type="paragraph" w:customStyle="1" w:styleId="xl139">
    <w:name w:val="xl139"/>
    <w:basedOn w:val="Normal"/>
    <w:rsid w:val="00A75D73"/>
    <w:pPr>
      <w:pBdr>
        <w:top w:val="single" w:sz="4" w:space="0" w:color="auto"/>
        <w:left w:val="single" w:sz="8" w:space="0" w:color="F2F2F2"/>
        <w:bottom w:val="single" w:sz="4" w:space="0" w:color="auto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70C0"/>
      <w:sz w:val="17"/>
      <w:szCs w:val="17"/>
    </w:rPr>
  </w:style>
  <w:style w:type="paragraph" w:customStyle="1" w:styleId="xl140">
    <w:name w:val="xl140"/>
    <w:basedOn w:val="Normal"/>
    <w:rsid w:val="00A75D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2">
    <w:name w:val="xl142"/>
    <w:basedOn w:val="Normal"/>
    <w:rsid w:val="00A75D73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3">
    <w:name w:val="xl143"/>
    <w:basedOn w:val="Normal"/>
    <w:rsid w:val="00A75D7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4">
    <w:name w:val="xl144"/>
    <w:basedOn w:val="Normal"/>
    <w:rsid w:val="00A438C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5">
    <w:name w:val="xl145"/>
    <w:basedOn w:val="Normal"/>
    <w:rsid w:val="00A438CD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146">
    <w:name w:val="xl146"/>
    <w:basedOn w:val="Normal"/>
    <w:rsid w:val="00A438C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47">
    <w:name w:val="xl147"/>
    <w:basedOn w:val="Normal"/>
    <w:rsid w:val="00993F43"/>
    <w:pPr>
      <w:pBdr>
        <w:top w:val="single" w:sz="8" w:space="0" w:color="F2F2F2"/>
        <w:bottom w:val="single" w:sz="8" w:space="0" w:color="F2F2F2"/>
        <w:right w:val="single" w:sz="8" w:space="0" w:color="F2F2F2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2A23-6451-4B2B-B2EE-C17D0BA2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gordana.djordjevic</cp:lastModifiedBy>
  <cp:revision>3</cp:revision>
  <dcterms:created xsi:type="dcterms:W3CDTF">2016-12-30T09:42:00Z</dcterms:created>
  <dcterms:modified xsi:type="dcterms:W3CDTF">2016-12-30T09:45:00Z</dcterms:modified>
</cp:coreProperties>
</file>